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6" w:rsidRDefault="00204026" w:rsidP="00204026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204026" w:rsidRDefault="00204026" w:rsidP="00204026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О</w:t>
      </w:r>
      <w:r>
        <w:rPr>
          <w:b/>
          <w:bCs/>
          <w:iCs/>
        </w:rPr>
        <w:t>б</w:t>
      </w:r>
      <w:r>
        <w:rPr>
          <w:b/>
        </w:rPr>
        <w:t>щеобразовательная  школа</w:t>
      </w:r>
      <w:proofErr w:type="gramEnd"/>
      <w:r>
        <w:rPr>
          <w:b/>
        </w:rPr>
        <w:t xml:space="preserve"> № 5 </w:t>
      </w:r>
      <w:proofErr w:type="spellStart"/>
      <w:r>
        <w:rPr>
          <w:b/>
        </w:rPr>
        <w:t>г.Асино</w:t>
      </w:r>
      <w:proofErr w:type="spellEnd"/>
      <w:r>
        <w:rPr>
          <w:b/>
        </w:rPr>
        <w:t>»</w:t>
      </w:r>
    </w:p>
    <w:p w:rsidR="00204026" w:rsidRDefault="00204026" w:rsidP="00204026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204026" w:rsidRDefault="00204026" w:rsidP="002040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26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квалификационной категории </w:t>
      </w:r>
    </w:p>
    <w:p w:rsidR="00204026" w:rsidRPr="00204026" w:rsidRDefault="00204026" w:rsidP="002040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26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на 01.09.2023г. </w:t>
      </w:r>
    </w:p>
    <w:tbl>
      <w:tblPr>
        <w:tblStyle w:val="a3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386"/>
        <w:gridCol w:w="32"/>
        <w:gridCol w:w="2551"/>
        <w:gridCol w:w="2516"/>
      </w:tblGrid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</w:p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п.п</w:t>
            </w:r>
            <w:proofErr w:type="spellEnd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Должность сотрудника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 квалификационной категории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Срок действия категории</w:t>
            </w:r>
          </w:p>
        </w:tc>
      </w:tr>
      <w:tr w:rsidR="00204026" w:rsidRPr="00204026" w:rsidTr="007B7D64"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Сотрудники школы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Божко Н.В.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Первая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31.03.2022 г.-31.03.2027 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Кривощекова Е.В.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Высшая 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26.12.2018 г.-26.12.2023 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Карпенко Е.А.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Высшая категория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31.05.2019 г.-31.05.2024 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Подобина</w:t>
            </w:r>
            <w:proofErr w:type="spellEnd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А.П.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категория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26.02.2021г. - 26.02.2026г.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Родионова Н.Б.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 категория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30.04.2020 г.-30.04.2025г.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Бурнышева</w:t>
            </w:r>
            <w:proofErr w:type="spellEnd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Н.О.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gram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Первая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30.11.2018 г. 30.11.2023 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Ромашкина</w:t>
            </w:r>
            <w:proofErr w:type="spellEnd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Н.П.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категория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30.11.2018 г. 30.11.2023 г.</w:t>
            </w:r>
          </w:p>
        </w:tc>
      </w:tr>
      <w:tr w:rsidR="00204026" w:rsidRPr="00204026" w:rsidTr="00204026">
        <w:trPr>
          <w:trHeight w:val="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Рыбина Н.М.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Первая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30.04.2020 г.-30.04.2025г.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Садовская О.А.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 категория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30.04.2020 г.-30.04.2025 г.</w:t>
            </w:r>
          </w:p>
        </w:tc>
      </w:tr>
      <w:tr w:rsidR="00204026" w:rsidRPr="00204026" w:rsidTr="0020402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Лингевич Е.А.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7B7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Первая  категория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026" w:rsidRPr="00204026" w:rsidRDefault="00204026" w:rsidP="002040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04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30.04.2020 г.-30.04.2025 г.</w:t>
            </w:r>
          </w:p>
        </w:tc>
      </w:tr>
    </w:tbl>
    <w:p w:rsidR="00204026" w:rsidRPr="00204026" w:rsidRDefault="00204026" w:rsidP="002040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D8D" w:rsidRDefault="00C14D8D">
      <w:bookmarkStart w:id="0" w:name="_GoBack"/>
      <w:bookmarkEnd w:id="0"/>
    </w:p>
    <w:sectPr w:rsidR="00C1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20"/>
    <w:rsid w:val="00204026"/>
    <w:rsid w:val="003103F5"/>
    <w:rsid w:val="008D6120"/>
    <w:rsid w:val="00C1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F9F69-4E05-42CF-B024-F6D278BE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204026"/>
    <w:pPr>
      <w:widowControl w:val="0"/>
      <w:autoSpaceDE w:val="0"/>
      <w:autoSpaceDN w:val="0"/>
      <w:adjustRightInd w:val="0"/>
      <w:spacing w:after="0" w:line="276" w:lineRule="exact"/>
      <w:ind w:firstLine="67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секретариат</dc:creator>
  <cp:keywords/>
  <dc:description/>
  <cp:lastModifiedBy>школа-5</cp:lastModifiedBy>
  <cp:revision>4</cp:revision>
  <dcterms:created xsi:type="dcterms:W3CDTF">2023-09-28T09:37:00Z</dcterms:created>
  <dcterms:modified xsi:type="dcterms:W3CDTF">2023-09-28T09:47:00Z</dcterms:modified>
</cp:coreProperties>
</file>